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C" w:rsidRPr="00001745" w:rsidRDefault="003639BC" w:rsidP="003639B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</w:t>
      </w:r>
    </w:p>
    <w:p w:rsidR="003639BC" w:rsidRPr="00001745" w:rsidRDefault="003639BC" w:rsidP="003639B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БОБРЫШЕВСКОГО СЕЛЬСОВЕТА</w:t>
      </w:r>
    </w:p>
    <w:p w:rsidR="003639BC" w:rsidRPr="00001745" w:rsidRDefault="003639BC" w:rsidP="003639B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ПРИСТЕНСКОГО РАЙОНА КУРСКОЙ ОБЛАСТИ</w:t>
      </w:r>
    </w:p>
    <w:p w:rsidR="003639BC" w:rsidRPr="00001745" w:rsidRDefault="003639BC" w:rsidP="003639B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39BC" w:rsidRPr="00001745" w:rsidRDefault="003639BC" w:rsidP="003639BC">
      <w:pPr>
        <w:pStyle w:val="ConsPlusTitle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</w:t>
      </w:r>
    </w:p>
    <w:p w:rsidR="003639BC" w:rsidRPr="00001745" w:rsidRDefault="003639BC" w:rsidP="003639BC">
      <w:pPr>
        <w:pStyle w:val="ConsPlusTitl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39BC" w:rsidRDefault="003639BC" w:rsidP="003639BC">
      <w:pPr>
        <w:pStyle w:val="ConsPlusTitl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E41B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</w:t>
      </w: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декабря </w:t>
      </w: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№</w:t>
      </w:r>
      <w:r w:rsidR="00E41B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58</w:t>
      </w:r>
      <w:r w:rsidRPr="00001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639BC" w:rsidRDefault="003639BC" w:rsidP="003639BC">
      <w:pPr>
        <w:pStyle w:val="ConsPlusTitl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39BC" w:rsidRPr="003639BC" w:rsidRDefault="003639BC" w:rsidP="00363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B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3639BC" w:rsidRPr="003639BC" w:rsidRDefault="003639BC" w:rsidP="00363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BC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3639BC" w:rsidRDefault="003639BC" w:rsidP="003639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39BC">
        <w:rPr>
          <w:rFonts w:ascii="Times New Roman" w:hAnsi="Times New Roman" w:cs="Times New Roman"/>
          <w:b/>
          <w:sz w:val="28"/>
          <w:szCs w:val="28"/>
        </w:rPr>
        <w:t>по муниципальному</w:t>
      </w:r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контролю в сфере благоустройства </w:t>
      </w:r>
      <w:proofErr w:type="gramStart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639BC" w:rsidRDefault="003639BC" w:rsidP="003639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муниципального образования «</w:t>
      </w:r>
      <w:proofErr w:type="spellStart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>Бобрышевский</w:t>
      </w:r>
      <w:proofErr w:type="spellEnd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639BC" w:rsidRDefault="003639BC" w:rsidP="003639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сельсовет» </w:t>
      </w:r>
      <w:proofErr w:type="spellStart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363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Курской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2022 год</w:t>
      </w:r>
    </w:p>
    <w:p w:rsidR="003639BC" w:rsidRDefault="003639BC" w:rsidP="003639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9BC" w:rsidRDefault="003639BC" w:rsidP="003639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9BC" w:rsidRDefault="003639BC" w:rsidP="003639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BC">
        <w:rPr>
          <w:rFonts w:ascii="Times New Roman" w:hAnsi="Times New Roman" w:cs="Times New Roman"/>
          <w:sz w:val="28"/>
          <w:szCs w:val="28"/>
        </w:rPr>
        <w:t xml:space="preserve">В соответствии 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</w:t>
      </w:r>
      <w:proofErr w:type="gramStart"/>
      <w:r w:rsidRPr="003639BC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3639BC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639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10F9" w:rsidRPr="000910F9" w:rsidRDefault="003639BC" w:rsidP="000910F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9BC">
        <w:rPr>
          <w:rFonts w:ascii="Times New Roman" w:hAnsi="Times New Roman" w:cs="Times New Roman"/>
          <w:sz w:val="28"/>
          <w:szCs w:val="28"/>
        </w:rPr>
        <w:t>1.</w:t>
      </w:r>
      <w:r w:rsidR="000910F9" w:rsidRPr="000910F9">
        <w:rPr>
          <w:rFonts w:ascii="Arial" w:hAnsi="Arial" w:cs="Arial"/>
        </w:rPr>
        <w:t xml:space="preserve"> </w:t>
      </w:r>
      <w:r w:rsidR="000910F9" w:rsidRPr="000910F9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proofErr w:type="gramStart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End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>обрышевский</w:t>
      </w:r>
      <w:proofErr w:type="spellEnd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>Пристенского</w:t>
      </w:r>
      <w:proofErr w:type="spellEnd"/>
      <w:r w:rsidR="000910F9" w:rsidRPr="000910F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Курской области на 2022 год</w:t>
      </w:r>
      <w:r w:rsidR="000910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10F9" w:rsidRPr="000910F9" w:rsidRDefault="000910F9" w:rsidP="000910F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910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0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0910F9" w:rsidRPr="000910F9" w:rsidRDefault="000910F9" w:rsidP="000910F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F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</w:t>
      </w:r>
      <w:r w:rsidRPr="000910F9">
        <w:rPr>
          <w:rFonts w:ascii="Times New Roman" w:hAnsi="Times New Roman" w:cs="Times New Roman"/>
          <w:sz w:val="28"/>
          <w:szCs w:val="28"/>
        </w:rPr>
        <w:t>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910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910F9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3639BC" w:rsidRDefault="003639BC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Pr="000910F9" w:rsidRDefault="000910F9" w:rsidP="000910F9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0910F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910F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0910F9">
        <w:rPr>
          <w:rFonts w:ascii="Times New Roman" w:hAnsi="Times New Roman"/>
          <w:sz w:val="28"/>
          <w:szCs w:val="28"/>
        </w:rPr>
        <w:t xml:space="preserve"> сельсовета</w:t>
      </w:r>
    </w:p>
    <w:p w:rsidR="000910F9" w:rsidRPr="000910F9" w:rsidRDefault="000910F9" w:rsidP="000910F9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0910F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0910F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0910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910F9">
        <w:rPr>
          <w:rFonts w:ascii="Times New Roman" w:hAnsi="Times New Roman"/>
          <w:sz w:val="28"/>
          <w:szCs w:val="28"/>
        </w:rPr>
        <w:t>Н.А.Малыхин</w:t>
      </w: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10F9" w:rsidRPr="00585646" w:rsidRDefault="000910F9" w:rsidP="000910F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56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УТВЕРЖДЕНА </w:t>
      </w:r>
    </w:p>
    <w:p w:rsidR="000910F9" w:rsidRPr="00585646" w:rsidRDefault="000910F9" w:rsidP="000910F9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856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585646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58564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910F9" w:rsidRPr="00585646" w:rsidRDefault="000910F9" w:rsidP="000910F9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5646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58564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0910F9" w:rsidRPr="00585646" w:rsidRDefault="000910F9" w:rsidP="000910F9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85646">
        <w:rPr>
          <w:rFonts w:ascii="Times New Roman" w:hAnsi="Times New Roman" w:cs="Times New Roman"/>
          <w:sz w:val="24"/>
          <w:szCs w:val="24"/>
        </w:rPr>
        <w:t xml:space="preserve">от </w:t>
      </w:r>
      <w:r w:rsidR="00585646" w:rsidRPr="00585646">
        <w:rPr>
          <w:rFonts w:ascii="Times New Roman" w:hAnsi="Times New Roman" w:cs="Times New Roman"/>
          <w:sz w:val="24"/>
          <w:szCs w:val="24"/>
        </w:rPr>
        <w:t>14.</w:t>
      </w:r>
      <w:r w:rsidRPr="00585646">
        <w:rPr>
          <w:rFonts w:ascii="Times New Roman" w:hAnsi="Times New Roman" w:cs="Times New Roman"/>
          <w:sz w:val="24"/>
          <w:szCs w:val="24"/>
        </w:rPr>
        <w:t xml:space="preserve">12.2021г.  № </w:t>
      </w:r>
      <w:r w:rsidR="00585646" w:rsidRPr="00585646">
        <w:rPr>
          <w:rFonts w:ascii="Times New Roman" w:hAnsi="Times New Roman" w:cs="Times New Roman"/>
          <w:sz w:val="24"/>
          <w:szCs w:val="24"/>
        </w:rPr>
        <w:t>58</w:t>
      </w:r>
    </w:p>
    <w:p w:rsidR="000910F9" w:rsidRPr="00585646" w:rsidRDefault="000910F9" w:rsidP="0009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0F9" w:rsidRPr="000910F9" w:rsidRDefault="000910F9" w:rsidP="000910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F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910F9" w:rsidRPr="000910F9" w:rsidRDefault="000910F9" w:rsidP="000910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F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Pr="000910F9">
        <w:rPr>
          <w:rFonts w:ascii="Times New Roman" w:hAnsi="Times New Roman" w:cs="Times New Roman"/>
          <w:b/>
          <w:sz w:val="28"/>
          <w:szCs w:val="28"/>
        </w:rPr>
        <w:t>Бобрышевский</w:t>
      </w:r>
      <w:proofErr w:type="spellEnd"/>
      <w:r w:rsidRPr="000910F9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0910F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0910F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2022 год</w:t>
      </w:r>
    </w:p>
    <w:p w:rsidR="000910F9" w:rsidRPr="000910F9" w:rsidRDefault="000910F9" w:rsidP="000910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5A3D" w:rsidRPr="00C55A3D" w:rsidRDefault="00C55A3D" w:rsidP="00C55A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3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C55A3D" w:rsidRDefault="00C55A3D" w:rsidP="00C55A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3D" w:rsidRDefault="00C55A3D" w:rsidP="00C55A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3D" w:rsidRPr="00C55A3D" w:rsidRDefault="00C55A3D" w:rsidP="00C55A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5A3D">
        <w:rPr>
          <w:rFonts w:ascii="Times New Roman" w:hAnsi="Times New Roman" w:cs="Times New Roman"/>
          <w:sz w:val="28"/>
          <w:szCs w:val="28"/>
        </w:rPr>
        <w:t>Настоящая Программа</w:t>
      </w:r>
      <w:bookmarkStart w:id="0" w:name="_GoBack"/>
      <w:bookmarkEnd w:id="0"/>
      <w:r w:rsidRPr="00C55A3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C55A3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55A3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2022 год (далее – Программа)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proofErr w:type="gramEnd"/>
      <w:r w:rsidRPr="00C55A3D">
        <w:rPr>
          <w:rFonts w:ascii="Times New Roman" w:hAnsi="Times New Roman" w:cs="Times New Roman"/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55A3D" w:rsidRPr="00C55A3D" w:rsidRDefault="00C55A3D" w:rsidP="00C55A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3D">
        <w:rPr>
          <w:rFonts w:ascii="Times New Roman" w:hAnsi="Times New Roman" w:cs="Times New Roman"/>
          <w:sz w:val="28"/>
          <w:szCs w:val="28"/>
        </w:rPr>
        <w:t xml:space="preserve">2. 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C55A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55A3D">
        <w:rPr>
          <w:rFonts w:ascii="Times New Roman" w:hAnsi="Times New Roman" w:cs="Times New Roman"/>
          <w:sz w:val="28"/>
          <w:szCs w:val="28"/>
        </w:rPr>
        <w:t xml:space="preserve"> района Курской области» (далее по тексту – Администрация). </w:t>
      </w:r>
    </w:p>
    <w:p w:rsidR="00C55A3D" w:rsidRPr="00C55A3D" w:rsidRDefault="00C55A3D" w:rsidP="00C55A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3D">
        <w:rPr>
          <w:rFonts w:ascii="Times New Roman" w:hAnsi="Times New Roman" w:cs="Times New Roman"/>
          <w:sz w:val="28"/>
          <w:szCs w:val="28"/>
        </w:rPr>
        <w:t>3.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C55A3D" w:rsidRPr="00C55A3D" w:rsidRDefault="00C55A3D" w:rsidP="00C55A3D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A3D">
        <w:rPr>
          <w:rFonts w:ascii="Times New Roman" w:hAnsi="Times New Roman" w:cs="Times New Roman"/>
          <w:sz w:val="28"/>
          <w:szCs w:val="28"/>
        </w:rPr>
        <w:t>4.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C55A3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3D">
        <w:rPr>
          <w:rFonts w:ascii="Times New Roman" w:hAnsi="Times New Roman" w:cs="Times New Roman"/>
          <w:sz w:val="28"/>
          <w:szCs w:val="28"/>
        </w:rPr>
        <w:t>района Курской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5. За текущий период 2021 года в рамках муниципального контроля в сфере благоустройства на территории муниципального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 w:rsidRPr="00C55A3D"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</w:t>
      </w:r>
      <w:r w:rsidRPr="00C55A3D">
        <w:rPr>
          <w:sz w:val="28"/>
          <w:szCs w:val="28"/>
        </w:rPr>
        <w:t>о</w:t>
      </w:r>
      <w:proofErr w:type="spellEnd"/>
      <w:r w:rsidRPr="00C55A3D">
        <w:rPr>
          <w:sz w:val="28"/>
          <w:szCs w:val="28"/>
        </w:rPr>
        <w:t xml:space="preserve"> района Курской области плановые </w:t>
      </w:r>
      <w:r w:rsidRPr="00C55A3D">
        <w:rPr>
          <w:sz w:val="28"/>
          <w:szCs w:val="28"/>
        </w:rPr>
        <w:lastRenderedPageBreak/>
        <w:t>и внеплановые проверки, мероприятия по контролю без взаимодействия с субъектами контроля не производились.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C55A3D" w:rsidRPr="00C55A3D" w:rsidRDefault="00C55A3D" w:rsidP="00C55A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 xml:space="preserve">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="00917713">
        <w:rPr>
          <w:sz w:val="28"/>
          <w:szCs w:val="28"/>
        </w:rPr>
        <w:t>Бобрышевского</w:t>
      </w:r>
      <w:proofErr w:type="spellEnd"/>
      <w:r w:rsidRPr="00C55A3D">
        <w:rPr>
          <w:sz w:val="28"/>
          <w:szCs w:val="28"/>
        </w:rPr>
        <w:t xml:space="preserve"> сельсовета </w:t>
      </w:r>
      <w:proofErr w:type="spellStart"/>
      <w:r w:rsidR="00917713">
        <w:rPr>
          <w:sz w:val="28"/>
          <w:szCs w:val="28"/>
        </w:rPr>
        <w:t>Пристенского</w:t>
      </w:r>
      <w:proofErr w:type="spellEnd"/>
      <w:r w:rsidRPr="00C55A3D">
        <w:rPr>
          <w:sz w:val="28"/>
          <w:szCs w:val="28"/>
        </w:rPr>
        <w:t xml:space="preserve"> района в 2021 году проведена следующая работа: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C55A3D" w:rsidRPr="00C55A3D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A3D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17713" w:rsidRDefault="00917713" w:rsidP="00917713">
      <w:pPr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917713" w:rsidRDefault="00917713" w:rsidP="0091771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77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2975AC" w:rsidRPr="002975AC" w:rsidRDefault="002975AC" w:rsidP="00297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AC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975AC" w:rsidRPr="002975AC" w:rsidRDefault="002975AC" w:rsidP="00297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AC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975AC" w:rsidRPr="002975AC" w:rsidRDefault="002975AC" w:rsidP="00297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AC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5AC" w:rsidRDefault="002975AC" w:rsidP="002975AC">
      <w:pPr>
        <w:pStyle w:val="a5"/>
        <w:spacing w:after="0"/>
        <w:ind w:firstLine="709"/>
        <w:jc w:val="both"/>
        <w:rPr>
          <w:sz w:val="28"/>
          <w:szCs w:val="28"/>
        </w:rPr>
      </w:pPr>
      <w:r w:rsidRPr="002975A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733AE" w:rsidRPr="00E733AE" w:rsidRDefault="00E733AE" w:rsidP="00E73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AE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733AE" w:rsidRPr="00E733AE" w:rsidRDefault="00E733AE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AE">
        <w:rPr>
          <w:rFonts w:ascii="Times New Roman" w:hAnsi="Times New Roman" w:cs="Times New Roman"/>
          <w:sz w:val="28"/>
          <w:szCs w:val="28"/>
        </w:rPr>
        <w:t>-  укрепление системы профилактики нарушений обязательных требований;</w:t>
      </w:r>
    </w:p>
    <w:p w:rsidR="00E733AE" w:rsidRPr="00E733AE" w:rsidRDefault="00E733AE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AE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33AE" w:rsidRDefault="00E733AE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AE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правоотношений.</w:t>
      </w:r>
    </w:p>
    <w:p w:rsidR="00E733AE" w:rsidRDefault="00E733AE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BF" w:rsidRDefault="001742BF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BF" w:rsidRDefault="001742BF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BF" w:rsidRDefault="001742BF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BF" w:rsidRPr="00E733AE" w:rsidRDefault="001742BF" w:rsidP="00E73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AE" w:rsidRPr="00E733AE" w:rsidRDefault="00E733AE" w:rsidP="00E733AE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E733AE" w:rsidRPr="00E733AE" w:rsidRDefault="00E733AE" w:rsidP="00E733A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4295"/>
        <w:gridCol w:w="1560"/>
        <w:gridCol w:w="2083"/>
      </w:tblGrid>
      <w:tr w:rsidR="00FD449C" w:rsidRPr="00775D58" w:rsidTr="00173096">
        <w:tc>
          <w:tcPr>
            <w:tcW w:w="425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5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D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5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5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560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D449C" w:rsidRPr="00775D58" w:rsidTr="00173096">
        <w:tc>
          <w:tcPr>
            <w:tcW w:w="425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9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295" w:type="dxa"/>
            <w:shd w:val="clear" w:color="auto" w:fill="auto"/>
          </w:tcPr>
          <w:p w:rsidR="001742BF" w:rsidRPr="001742BF" w:rsidRDefault="001742BF" w:rsidP="001742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 w:rsidRPr="00174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742BF" w:rsidRPr="001742BF" w:rsidRDefault="001742BF" w:rsidP="001742B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5" w:history="1">
              <w:r w:rsidRPr="00174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1742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FD449C" w:rsidRPr="00823EF3" w:rsidRDefault="001742BF" w:rsidP="001742BF">
            <w:pPr>
              <w:rPr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Администрация также вправе информировать население муниципального образования «</w:t>
            </w:r>
            <w:proofErr w:type="spellStart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1560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75D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5D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FD449C" w:rsidRPr="00FD449C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FD449C" w:rsidRPr="00775D58" w:rsidTr="00173096">
        <w:tc>
          <w:tcPr>
            <w:tcW w:w="425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95" w:type="dxa"/>
            <w:shd w:val="clear" w:color="auto" w:fill="auto"/>
          </w:tcPr>
          <w:p w:rsidR="00173096" w:rsidRDefault="00173096" w:rsidP="001730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73096" w:rsidRPr="00173096" w:rsidRDefault="00173096" w:rsidP="001730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контрольных мероприятий;</w:t>
            </w:r>
          </w:p>
          <w:p w:rsidR="00173096" w:rsidRPr="00173096" w:rsidRDefault="00173096" w:rsidP="00173096">
            <w:pPr>
              <w:pStyle w:val="ConsPlusNormal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периодичности проведения контрольных мероприятий;</w:t>
            </w:r>
          </w:p>
          <w:p w:rsidR="00173096" w:rsidRPr="00173096" w:rsidRDefault="00173096" w:rsidP="00173096">
            <w:pPr>
              <w:pStyle w:val="ConsPlusNormal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принятия решений по </w:t>
            </w:r>
            <w:r w:rsidRPr="0017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контрольных мероприятий;</w:t>
            </w:r>
          </w:p>
          <w:p w:rsidR="00173096" w:rsidRPr="00173096" w:rsidRDefault="00173096" w:rsidP="00173096">
            <w:pPr>
              <w:pStyle w:val="ConsPlusNormal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173096" w:rsidRPr="00173096" w:rsidRDefault="00173096" w:rsidP="00173096">
            <w:pPr>
              <w:pStyle w:val="a9"/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осуществляют консультирование контролируемых лиц и их представителей:</w:t>
            </w:r>
          </w:p>
          <w:p w:rsidR="00173096" w:rsidRPr="00173096" w:rsidRDefault="00173096" w:rsidP="0017309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spellStart"/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73096" w:rsidRPr="00173096" w:rsidRDefault="00173096" w:rsidP="0017309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D449C" w:rsidRPr="00775D58" w:rsidRDefault="00FD449C" w:rsidP="004C0E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75D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5D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3096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FD449C" w:rsidRPr="00775D58" w:rsidRDefault="00173096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FD449C" w:rsidRPr="00775D58" w:rsidTr="00173096">
        <w:tc>
          <w:tcPr>
            <w:tcW w:w="425" w:type="dxa"/>
            <w:shd w:val="clear" w:color="auto" w:fill="auto"/>
          </w:tcPr>
          <w:p w:rsidR="00FD449C" w:rsidRPr="00775D58" w:rsidRDefault="007A3FB6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D449C" w:rsidRPr="00775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95" w:type="dxa"/>
            <w:shd w:val="clear" w:color="auto" w:fill="auto"/>
          </w:tcPr>
          <w:p w:rsidR="001742BF" w:rsidRPr="001742BF" w:rsidRDefault="001742BF" w:rsidP="001742B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BF" w:rsidRPr="001742BF" w:rsidRDefault="001742BF" w:rsidP="001742B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FD449C" w:rsidRPr="00775D58" w:rsidRDefault="001742BF" w:rsidP="001742BF">
            <w:pPr>
              <w:rPr>
                <w:sz w:val="24"/>
                <w:szCs w:val="24"/>
              </w:rPr>
            </w:pPr>
            <w:r w:rsidRPr="001742B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560" w:type="dxa"/>
            <w:shd w:val="clear" w:color="auto" w:fill="auto"/>
          </w:tcPr>
          <w:p w:rsidR="00FD449C" w:rsidRPr="00775D58" w:rsidRDefault="00FD449C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75D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5D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3" w:type="dxa"/>
            <w:shd w:val="clear" w:color="auto" w:fill="auto"/>
          </w:tcPr>
          <w:p w:rsidR="00FD449C" w:rsidRPr="00775D58" w:rsidRDefault="00173096" w:rsidP="004C0E7E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917713" w:rsidRPr="00E733AE" w:rsidRDefault="00917713" w:rsidP="009177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BF" w:rsidRDefault="001742BF" w:rsidP="001742B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:rsidR="00746674" w:rsidRPr="001742BF" w:rsidRDefault="00746674" w:rsidP="001742B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6674" w:rsidRPr="00746674" w:rsidRDefault="00746674" w:rsidP="0074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профилактики:</w:t>
      </w:r>
    </w:p>
    <w:p w:rsidR="00746674" w:rsidRPr="00746674" w:rsidRDefault="00746674" w:rsidP="0074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46674" w:rsidRPr="00746674" w:rsidRDefault="00746674" w:rsidP="0074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контролируемых лиц.</w:t>
      </w:r>
    </w:p>
    <w:p w:rsidR="001742BF" w:rsidRPr="00746674" w:rsidRDefault="001742BF" w:rsidP="0074667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42BF" w:rsidRPr="001742BF" w:rsidRDefault="001742BF" w:rsidP="001742B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 предусматривает оценку её результативности и эффективности в соответствии с показателями. </w:t>
      </w:r>
    </w:p>
    <w:p w:rsidR="001742BF" w:rsidRPr="008E27C0" w:rsidRDefault="001742BF" w:rsidP="001742BF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742BF" w:rsidRPr="007A3FB6" w:rsidTr="004C0E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4" w:rsidRPr="00D17E5B" w:rsidRDefault="00746674" w:rsidP="00746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значение,</w:t>
            </w:r>
          </w:p>
          <w:p w:rsidR="001742BF" w:rsidRPr="007A3FB6" w:rsidRDefault="00746674" w:rsidP="00746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742BF" w:rsidRPr="007A3FB6" w:rsidTr="004C0E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742BF" w:rsidRPr="007A3FB6" w:rsidTr="004C0E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742BF" w:rsidRPr="007A3FB6" w:rsidTr="004C0E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1742BF" w:rsidP="004C0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746674" w:rsidP="004C0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профилактических мероприятий, предусмотренных Программой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F" w:rsidRPr="007A3FB6" w:rsidRDefault="00746674" w:rsidP="007A3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1742BF" w:rsidRPr="008E27C0" w:rsidRDefault="001742BF" w:rsidP="001742BF">
      <w:pPr>
        <w:widowControl w:val="0"/>
        <w:spacing w:before="14"/>
        <w:rPr>
          <w:rFonts w:ascii="Arial" w:hAnsi="Arial" w:cs="Arial"/>
        </w:rPr>
      </w:pPr>
    </w:p>
    <w:p w:rsidR="00C55A3D" w:rsidRPr="00E733AE" w:rsidRDefault="00C55A3D" w:rsidP="00C55A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5A3D" w:rsidRPr="00E733AE" w:rsidRDefault="00C55A3D" w:rsidP="00C55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E35" w:rsidRPr="00E733AE" w:rsidRDefault="00315E35">
      <w:pPr>
        <w:rPr>
          <w:rFonts w:ascii="Times New Roman" w:hAnsi="Times New Roman" w:cs="Times New Roman"/>
        </w:rPr>
      </w:pPr>
    </w:p>
    <w:sectPr w:rsidR="00315E35" w:rsidRPr="00E733AE" w:rsidSect="003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AA06901"/>
    <w:multiLevelType w:val="hybridMultilevel"/>
    <w:tmpl w:val="C5C83016"/>
    <w:lvl w:ilvl="0" w:tplc="7E18FE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635CB3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BC"/>
    <w:rsid w:val="000910F9"/>
    <w:rsid w:val="00173096"/>
    <w:rsid w:val="001742BF"/>
    <w:rsid w:val="002975AC"/>
    <w:rsid w:val="00315E35"/>
    <w:rsid w:val="003639BC"/>
    <w:rsid w:val="00532B5C"/>
    <w:rsid w:val="00585646"/>
    <w:rsid w:val="00746674"/>
    <w:rsid w:val="007A3FB6"/>
    <w:rsid w:val="00917713"/>
    <w:rsid w:val="00B06701"/>
    <w:rsid w:val="00B8787C"/>
    <w:rsid w:val="00C55A3D"/>
    <w:rsid w:val="00D25CAE"/>
    <w:rsid w:val="00E41B32"/>
    <w:rsid w:val="00E733AE"/>
    <w:rsid w:val="00F92664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9BC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3">
    <w:name w:val="Table Grid"/>
    <w:basedOn w:val="a1"/>
    <w:uiPriority w:val="39"/>
    <w:rsid w:val="003639B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A3D"/>
    <w:pPr>
      <w:autoSpaceDE w:val="0"/>
      <w:autoSpaceDN w:val="0"/>
      <w:adjustRightInd w:val="0"/>
      <w:jc w:val="left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55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975AC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97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E733AE"/>
    <w:rPr>
      <w:color w:val="0000FF"/>
      <w:u w:val="single"/>
    </w:rPr>
  </w:style>
  <w:style w:type="character" w:customStyle="1" w:styleId="a8">
    <w:name w:val="Абзац списка Знак"/>
    <w:link w:val="a9"/>
    <w:uiPriority w:val="34"/>
    <w:locked/>
    <w:rsid w:val="00E733AE"/>
    <w:rPr>
      <w:rFonts w:ascii="Calibri" w:eastAsia="Calibri" w:hAnsi="Calibri"/>
      <w:sz w:val="28"/>
      <w:szCs w:val="28"/>
      <w:lang w:eastAsia="zh-CN"/>
    </w:rPr>
  </w:style>
  <w:style w:type="paragraph" w:styleId="a9">
    <w:name w:val="List Paragraph"/>
    <w:basedOn w:val="a"/>
    <w:link w:val="a8"/>
    <w:uiPriority w:val="34"/>
    <w:qFormat/>
    <w:rsid w:val="00E733AE"/>
    <w:pPr>
      <w:ind w:left="720"/>
      <w:contextualSpacing/>
      <w:jc w:val="both"/>
    </w:pPr>
    <w:rPr>
      <w:rFonts w:ascii="Calibri" w:eastAsia="Calibri" w:hAnsi="Calibri"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E733AE"/>
    <w:rPr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E733AE"/>
    <w:pPr>
      <w:widowControl w:val="0"/>
      <w:autoSpaceDE w:val="0"/>
      <w:autoSpaceDN w:val="0"/>
      <w:jc w:val="left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2021-12-28T13:38:00Z</cp:lastPrinted>
  <dcterms:created xsi:type="dcterms:W3CDTF">2021-12-07T11:18:00Z</dcterms:created>
  <dcterms:modified xsi:type="dcterms:W3CDTF">2021-12-28T13:40:00Z</dcterms:modified>
</cp:coreProperties>
</file>